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2518E" w14:textId="796A6B33" w:rsidR="00401299" w:rsidRPr="00324BA9" w:rsidRDefault="00401299">
      <w:pPr>
        <w:rPr>
          <w:rFonts w:ascii="Calibri" w:eastAsia="Calibri" w:hAnsi="Calibri" w:cs="Calibri"/>
          <w:b/>
          <w:bCs/>
          <w:noProof/>
          <w:sz w:val="24"/>
          <w:szCs w:val="24"/>
          <w:lang w:val="id-ID"/>
        </w:rPr>
      </w:pPr>
      <w:r w:rsidRPr="00324BA9">
        <w:rPr>
          <w:rFonts w:ascii="Calibri" w:eastAsia="Calibri" w:hAnsi="Calibri" w:cs="Calibri"/>
          <w:b/>
          <w:bCs/>
          <w:noProof/>
          <w:sz w:val="24"/>
          <w:szCs w:val="24"/>
          <w:lang w:val="id-ID"/>
        </w:rPr>
        <w:t>Kode Informan: KS1</w:t>
      </w:r>
      <w:r w:rsidRPr="00324BA9">
        <w:rPr>
          <w:rFonts w:ascii="Calibri" w:eastAsia="Calibri" w:hAnsi="Calibri" w:cs="Calibri"/>
          <w:b/>
          <w:bCs/>
          <w:noProof/>
          <w:sz w:val="24"/>
          <w:szCs w:val="24"/>
          <w:lang w:val="id-ID"/>
        </w:rPr>
        <w:br/>
        <w:t xml:space="preserve">Peran : Kepala Sekolah </w:t>
      </w:r>
    </w:p>
    <w:p w14:paraId="055A3778" w14:textId="77777777" w:rsidR="00401299" w:rsidRDefault="00401299">
      <w:pPr>
        <w:rPr>
          <w:rFonts w:ascii="Calibri" w:eastAsia="Calibri" w:hAnsi="Calibri" w:cs="Calibri"/>
          <w:sz w:val="24"/>
          <w:szCs w:val="24"/>
        </w:rPr>
      </w:pPr>
    </w:p>
    <w:p w14:paraId="2B54BF89" w14:textId="77777777" w:rsidR="00FE2767" w:rsidRDefault="00FE2767">
      <w:pPr>
        <w:rPr>
          <w:rFonts w:ascii="Calibri" w:eastAsia="Calibri" w:hAnsi="Calibri" w:cs="Calibri"/>
          <w:sz w:val="24"/>
          <w:szCs w:val="24"/>
        </w:rPr>
      </w:pPr>
    </w:p>
    <w:p w14:paraId="7EB68EB1" w14:textId="77777777" w:rsidR="00FE2767" w:rsidRDefault="00FE2767">
      <w:pPr>
        <w:rPr>
          <w:rFonts w:ascii="Calibri" w:eastAsia="Calibri" w:hAnsi="Calibri" w:cs="Calibri"/>
          <w:sz w:val="24"/>
          <w:szCs w:val="24"/>
        </w:rPr>
      </w:pPr>
    </w:p>
    <w:p w14:paraId="1701ED70" w14:textId="3BDF6CB5" w:rsidR="0083247F" w:rsidRPr="0060195F" w:rsidRDefault="00000000" w:rsidP="0060195F">
      <w:pPr>
        <w:jc w:val="both"/>
        <w:rPr>
          <w:noProof/>
          <w:lang w:val="id-ID"/>
        </w:rPr>
      </w:pPr>
      <w:r w:rsidRPr="0060195F">
        <w:rPr>
          <w:rFonts w:ascii="Calibri" w:eastAsia="Calibri" w:hAnsi="Calibri" w:cs="Calibri"/>
          <w:noProof/>
          <w:sz w:val="24"/>
          <w:szCs w:val="24"/>
          <w:lang w:val="id-ID"/>
        </w:rPr>
        <w:t>Oke, sebelumnya terima kasih Pak Taufik untuk waktunya. Di sini saya mohon bantuan Pak Taufik informasi mengenai strategi pemasaran door-to-door dalam meningkatkan pendaftaran siswa di SMK swasta, khususnya di SMK Muhammadiyah 1KM lagi. Ini nanti ada beberapa pertanyaan, mohon dibantu menjawab.</w:t>
      </w:r>
    </w:p>
    <w:p w14:paraId="3FFEA8F2" w14:textId="77777777" w:rsidR="0083247F" w:rsidRPr="0060195F" w:rsidRDefault="0083247F" w:rsidP="0060195F">
      <w:pPr>
        <w:jc w:val="both"/>
        <w:rPr>
          <w:noProof/>
          <w:lang w:val="id-ID"/>
        </w:rPr>
      </w:pPr>
    </w:p>
    <w:p w14:paraId="27A41BCA"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Ada 14 poin pertanyaan, ada 14 poin pertanyaan ini ya Pak ya, mohon maaf. Yang pertama Pak, bagaimana kondisi jumlah pendaftar siswa di SMK Muhammadiyah 1KM lagi dalam beberapa tahun terakhir ini, Pak? Alhamdulillah untuk pendaftaran siswa baru 2 tahun yang sudah berjalan ini alhamdulillah sudah mencapai penambahan yang signifikan. Dari pertama yang hanya 3 kelas, ini bisa menjadi 5 kelas.</w:t>
      </w:r>
    </w:p>
    <w:p w14:paraId="5DCADFFC" w14:textId="77777777" w:rsidR="0083247F" w:rsidRPr="0060195F" w:rsidRDefault="0083247F" w:rsidP="0060195F">
      <w:pPr>
        <w:jc w:val="both"/>
        <w:rPr>
          <w:noProof/>
          <w:lang w:val="id-ID"/>
        </w:rPr>
      </w:pPr>
    </w:p>
    <w:p w14:paraId="4AFFAAF3"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Dan kalau dihitung jumlah sudah bisa naik 100 persen. Ini dari 2 tahun yang berjalan ini. Berarti ini dari tahun sebelumnya itu berarti tahun pelajaran 2024-2025 itu 3 kelas ya Pak? Iya 3 kelas.</w:t>
      </w:r>
    </w:p>
    <w:p w14:paraId="4D4E1567" w14:textId="77777777" w:rsidR="0083247F" w:rsidRPr="0060195F" w:rsidRDefault="0083247F" w:rsidP="0060195F">
      <w:pPr>
        <w:jc w:val="both"/>
        <w:rPr>
          <w:noProof/>
          <w:lang w:val="id-ID"/>
        </w:rPr>
      </w:pPr>
    </w:p>
    <w:p w14:paraId="4797E430"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Kemudian di tahun 2025-2026 ini 5 kelas. 5 kelas. Sebelumnya di tahun 2023-2024? Itu ada 4 kelas agak turun, kemudian dengan turunnya siswa itu saya mendapatkan amanah untuk memimpin di lembaga ini.</w:t>
      </w:r>
    </w:p>
    <w:p w14:paraId="2919E220" w14:textId="77777777" w:rsidR="0083247F" w:rsidRPr="0060195F" w:rsidRDefault="0083247F" w:rsidP="0060195F">
      <w:pPr>
        <w:jc w:val="both"/>
        <w:rPr>
          <w:noProof/>
          <w:lang w:val="id-ID"/>
        </w:rPr>
      </w:pPr>
    </w:p>
    <w:p w14:paraId="6104B38C"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Alhamdulillah dari jumlah yang 3 kelas sudah bisa menjadi 5 kelas dengan total naiknya 100 persen. Jadi dari 3 kelas menjadi 5 kelas jadi ada penambahan ini 100 persen ya Pak? 100 persen dari jumlah. Ini karena strategi yang sudah diambil sama tim ya Pak? Tadi kan ini ya Pak mengambil strateginya door to door.</w:t>
      </w:r>
    </w:p>
    <w:p w14:paraId="0C68FE78" w14:textId="77777777" w:rsidR="0083247F" w:rsidRPr="0060195F" w:rsidRDefault="0083247F" w:rsidP="0060195F">
      <w:pPr>
        <w:jc w:val="both"/>
        <w:rPr>
          <w:noProof/>
          <w:lang w:val="id-ID"/>
        </w:rPr>
      </w:pPr>
    </w:p>
    <w:p w14:paraId="32F6F7B1"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Apa pertimbangan utama sekolah ini memilih strategi pemasaran door to door ini Pak? Ya sebelumnya itu memang door to door ini belum pernah kita laksanakan. Dengan kondisi sekolahan yang di masyarakat itu imetnya agak turun maka saya merasa untuk membuat dengan door to door ini lebih bisa memberikan katakanlah gambaran kepada masyarakat bahwa yang sebenarnya di sekolah ini masih tetap eksis tetapi ada beberapa katakanlah dari masyarakat itu yang memandang mungkin ada penurunan dan sebagainya. Sehingga kita dengan door to door ini bisa memberikan penjelasan yang sebenarnya yang ada di sekolah ini.</w:t>
      </w:r>
    </w:p>
    <w:p w14:paraId="478920AF" w14:textId="77777777" w:rsidR="0083247F" w:rsidRPr="0060195F" w:rsidRDefault="0083247F" w:rsidP="0060195F">
      <w:pPr>
        <w:jc w:val="both"/>
        <w:rPr>
          <w:noProof/>
          <w:lang w:val="id-ID"/>
        </w:rPr>
      </w:pPr>
    </w:p>
    <w:p w14:paraId="72B7BC2D"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Alhamdulillah dengan seperti itu informasi yang diterima masyarakat sesuai dengan realita yang ada di sekolah. Sehingga Alhamdulillah sekarang sudah mulai meningkat lagi kepercayaan dari masyarakat kembali dengan adanya door to door ini. Oke gitu ya Pak.</w:t>
      </w:r>
    </w:p>
    <w:p w14:paraId="0DBB0C0D" w14:textId="77777777" w:rsidR="0083247F" w:rsidRPr="0060195F" w:rsidRDefault="0083247F" w:rsidP="0060195F">
      <w:pPr>
        <w:jc w:val="both"/>
        <w:rPr>
          <w:noProof/>
          <w:lang w:val="id-ID"/>
        </w:rPr>
      </w:pPr>
    </w:p>
    <w:p w14:paraId="5BCA1262"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Untuk pertanyaan ketiga Bapak ini Sejauh mana strategi ini menjadi bagian dari kebijakan resmi sekolah dalam seleksi penerimaan murid baru? Kalau mengatur strategi door to door ini memang ada nilai plusnya. Ya itu tadi yang saya sampaikan. Jadi apa program sekolahan yang ini saya gagas untuk program sekolah ke depan ini harus diterima langsung oleh masyarakat dan disampaikan langsung oleh pihak sekolah.</w:t>
      </w:r>
    </w:p>
    <w:p w14:paraId="72301443" w14:textId="77777777" w:rsidR="0083247F" w:rsidRPr="0060195F" w:rsidRDefault="0083247F" w:rsidP="0060195F">
      <w:pPr>
        <w:jc w:val="both"/>
        <w:rPr>
          <w:noProof/>
          <w:lang w:val="id-ID"/>
        </w:rPr>
      </w:pPr>
    </w:p>
    <w:p w14:paraId="3986464D"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lastRenderedPageBreak/>
        <w:t>Sehingga bukan katanya-katanya. Jadi berita ini langsung dari sekolah ke masyarakat. Terutama dengan tim yang sudah jadi bentuk ini memang untuk 2 tahun ini beda dengan yang sebelumnya.</w:t>
      </w:r>
    </w:p>
    <w:p w14:paraId="6F43CA77" w14:textId="77777777" w:rsidR="0083247F" w:rsidRPr="0060195F" w:rsidRDefault="0083247F" w:rsidP="0060195F">
      <w:pPr>
        <w:jc w:val="both"/>
        <w:rPr>
          <w:noProof/>
          <w:lang w:val="id-ID"/>
        </w:rPr>
      </w:pPr>
    </w:p>
    <w:p w14:paraId="16BB36E9"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Kalau sebelumnya hanya panitia BPDB tapi sekarang kita bentuk tim khusus. Jadi tim ini ada dari guru dan karyawan. Yang katakanlah lebih bisa meruangkan waktunya untuk door to door.</w:t>
      </w:r>
    </w:p>
    <w:p w14:paraId="27364FE7" w14:textId="77777777" w:rsidR="0083247F" w:rsidRPr="0060195F" w:rsidRDefault="0083247F" w:rsidP="0060195F">
      <w:pPr>
        <w:jc w:val="both"/>
        <w:rPr>
          <w:noProof/>
          <w:lang w:val="id-ID"/>
        </w:rPr>
      </w:pPr>
    </w:p>
    <w:p w14:paraId="69A420CA"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Tapi Alhamdulillah dengan seperti ini masyarakat mengetahui info ini secara langsung dari sekolah. Bukan dari katanya-katanya. Dan kita menepis dari apa yang ada di masyarakat ini tentang berita bahwa SMPM itu katanya begini, katanya begini.</w:t>
      </w:r>
    </w:p>
    <w:p w14:paraId="588AD759" w14:textId="77777777" w:rsidR="0083247F" w:rsidRPr="0060195F" w:rsidRDefault="0083247F" w:rsidP="0060195F">
      <w:pPr>
        <w:jc w:val="both"/>
        <w:rPr>
          <w:noProof/>
          <w:lang w:val="id-ID"/>
        </w:rPr>
      </w:pPr>
    </w:p>
    <w:p w14:paraId="617455BC"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Kita bisa menjelaskan. Menjelaskan secara langsung ya Bapak. Oke Pak terima kasih.</w:t>
      </w:r>
    </w:p>
    <w:p w14:paraId="4709F66C" w14:textId="77777777" w:rsidR="0083247F" w:rsidRPr="0060195F" w:rsidRDefault="0083247F" w:rsidP="0060195F">
      <w:pPr>
        <w:jc w:val="both"/>
        <w:rPr>
          <w:noProof/>
          <w:lang w:val="id-ID"/>
        </w:rPr>
      </w:pPr>
    </w:p>
    <w:p w14:paraId="643F6101"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Untuk pertanyaan keempat. Bagaimana proses perencanaan strategi pemasaran door to door dilakukan? Jadi strateginya seperti apa? Strateginya ini kita berdasarkan data yang masuk. Dan data yang masuk ini kita dapatkan ketika kita sosialisasi.</w:t>
      </w:r>
    </w:p>
    <w:p w14:paraId="6E79400C" w14:textId="77777777" w:rsidR="0083247F" w:rsidRPr="0060195F" w:rsidRDefault="0083247F" w:rsidP="0060195F">
      <w:pPr>
        <w:jc w:val="both"/>
        <w:rPr>
          <w:noProof/>
          <w:lang w:val="id-ID"/>
        </w:rPr>
      </w:pPr>
    </w:p>
    <w:p w14:paraId="3C9B00A6"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Ini kita buat angget. Kemudian dari angget itu kita tahu alamat siswa itu jelas. Kemudian keinginannya juga jelas.</w:t>
      </w:r>
    </w:p>
    <w:p w14:paraId="2174B68D" w14:textId="77777777" w:rsidR="0083247F" w:rsidRPr="0060195F" w:rsidRDefault="0083247F" w:rsidP="0060195F">
      <w:pPr>
        <w:jc w:val="both"/>
        <w:rPr>
          <w:noProof/>
          <w:lang w:val="id-ID"/>
        </w:rPr>
      </w:pPr>
    </w:p>
    <w:p w14:paraId="158BF553"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Tentang program yang sudah kita paparkan ketika kita sosialisasi ini di respon. Nah yang respon ini dengan data ini kita lebih mudah. Oke berarti dari sosialisasi ke sekolah-sekolah SMP.</w:t>
      </w:r>
    </w:p>
    <w:p w14:paraId="354F2A2C" w14:textId="77777777" w:rsidR="0083247F" w:rsidRPr="0060195F" w:rsidRDefault="0083247F" w:rsidP="0060195F">
      <w:pPr>
        <w:jc w:val="both"/>
        <w:rPr>
          <w:noProof/>
          <w:lang w:val="id-ID"/>
        </w:rPr>
      </w:pPr>
    </w:p>
    <w:p w14:paraId="3911BC97"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Kemudian nanti disitu disebarkan angget. Terus kemudian dari situ ada kontak personnya dihubungi dan bisa dikunjungi ke rumah. Karena sudah ada kesiapan dan ada nomor teleponnya.</w:t>
      </w:r>
    </w:p>
    <w:p w14:paraId="787CC831" w14:textId="77777777" w:rsidR="0083247F" w:rsidRPr="0060195F" w:rsidRDefault="0083247F" w:rsidP="0060195F">
      <w:pPr>
        <w:jc w:val="both"/>
        <w:rPr>
          <w:noProof/>
          <w:lang w:val="id-ID"/>
        </w:rPr>
      </w:pPr>
    </w:p>
    <w:p w14:paraId="6618E9BF"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Sehingga kita ada janji mau datang ke rumah itu sudah jelas. Untuk berikutnya Bapak. Siapa saja pihak yang terlibat dalam tim pemasaran door to door ini? Dari tim ini terutama yang kami lipatkan dari tim khusus yang memang sudah saya bentuk.</w:t>
      </w:r>
    </w:p>
    <w:p w14:paraId="64CC3E98" w14:textId="77777777" w:rsidR="0083247F" w:rsidRPr="0060195F" w:rsidRDefault="0083247F" w:rsidP="0060195F">
      <w:pPr>
        <w:jc w:val="both"/>
        <w:rPr>
          <w:noProof/>
          <w:lang w:val="id-ID"/>
        </w:rPr>
      </w:pPr>
    </w:p>
    <w:p w14:paraId="0A8A30E1"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Jauh-jauh hari sebelum pelaksanaan. Ini saya dari perang guru juga. Kemudian dari staff.</w:t>
      </w:r>
    </w:p>
    <w:p w14:paraId="7281CB2D" w14:textId="77777777" w:rsidR="0083247F" w:rsidRPr="0060195F" w:rsidRDefault="0083247F" w:rsidP="0060195F">
      <w:pPr>
        <w:jc w:val="both"/>
        <w:rPr>
          <w:noProof/>
          <w:lang w:val="id-ID"/>
        </w:rPr>
      </w:pPr>
    </w:p>
    <w:p w14:paraId="785C7A53"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Dan terutama memang saya siapkan ini strategi marketing kita. Bagaimana bisa menyampaikan dengan baik. Ya Alhamdulillah dengan tim ini tidak mengganggu KBM yang ada di sekolah.</w:t>
      </w:r>
    </w:p>
    <w:p w14:paraId="0ECDC175" w14:textId="77777777" w:rsidR="0083247F" w:rsidRPr="0060195F" w:rsidRDefault="0083247F" w:rsidP="0060195F">
      <w:pPr>
        <w:jc w:val="both"/>
        <w:rPr>
          <w:noProof/>
          <w:lang w:val="id-ID"/>
        </w:rPr>
      </w:pPr>
    </w:p>
    <w:p w14:paraId="0683705C"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Sehingga kita bisa memproteksi bahwa dari tim ini bisa berjalan tanpa mengganggu rutinitas KBM yang ada di sekolah. Jadi tim ini bisa berjalan secara baik. Jadi memang tim khusus ya Bapak.</w:t>
      </w:r>
    </w:p>
    <w:p w14:paraId="7B7A3E81" w14:textId="77777777" w:rsidR="0083247F" w:rsidRPr="0060195F" w:rsidRDefault="0083247F" w:rsidP="0060195F">
      <w:pPr>
        <w:jc w:val="both"/>
        <w:rPr>
          <w:noProof/>
          <w:lang w:val="id-ID"/>
        </w:rPr>
      </w:pPr>
    </w:p>
    <w:p w14:paraId="1BBCC6D6"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Tidak mengganggu pembelajaran. Terus kemudian Bapak. Untuk menentukan milayah sasaran kunjungan yang dilakukan itu seperti apa? Mungkin tadi sudah dijelaskan di awal juga.</w:t>
      </w:r>
    </w:p>
    <w:p w14:paraId="3424CFD7" w14:textId="77777777" w:rsidR="0083247F" w:rsidRPr="0060195F" w:rsidRDefault="0083247F" w:rsidP="0060195F">
      <w:pPr>
        <w:jc w:val="both"/>
        <w:rPr>
          <w:noProof/>
          <w:lang w:val="id-ID"/>
        </w:rPr>
      </w:pPr>
    </w:p>
    <w:p w14:paraId="03464B9E"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Mungkin dari sosialisasi. Mungkin untuk pembagiannya. Karena dari tim ini sudah kita bentuk.</w:t>
      </w:r>
    </w:p>
    <w:p w14:paraId="3ACF9E14" w14:textId="77777777" w:rsidR="0083247F" w:rsidRPr="0060195F" w:rsidRDefault="0083247F" w:rsidP="0060195F">
      <w:pPr>
        <w:jc w:val="both"/>
        <w:rPr>
          <w:noProof/>
          <w:lang w:val="id-ID"/>
        </w:rPr>
      </w:pPr>
    </w:p>
    <w:p w14:paraId="49F02927"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lastRenderedPageBreak/>
        <w:t>Kemudian bagaimana dalam jadwal ini sudah ada di situ. Kemudian memang kalau ada kendala dari kunjungan dan sebagainya. Ini bisa langsung mengajak saya untuk bisa mengampingi apabila ada kendala.</w:t>
      </w:r>
    </w:p>
    <w:p w14:paraId="1D679D61" w14:textId="77777777" w:rsidR="0083247F" w:rsidRPr="0060195F" w:rsidRDefault="0083247F" w:rsidP="0060195F">
      <w:pPr>
        <w:jc w:val="both"/>
        <w:rPr>
          <w:noProof/>
          <w:lang w:val="id-ID"/>
        </w:rPr>
      </w:pPr>
    </w:p>
    <w:p w14:paraId="2B0D4E68"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Sehingga dari tim ini termotivasi. Apabila menemui kesulitan di lapangan. Pasti menghubungi saya untuk bisa mengendampingi.</w:t>
      </w:r>
    </w:p>
    <w:p w14:paraId="3885C027" w14:textId="77777777" w:rsidR="0083247F" w:rsidRPr="0060195F" w:rsidRDefault="0083247F" w:rsidP="0060195F">
      <w:pPr>
        <w:jc w:val="both"/>
        <w:rPr>
          <w:noProof/>
          <w:lang w:val="id-ID"/>
        </w:rPr>
      </w:pPr>
    </w:p>
    <w:p w14:paraId="7E295FDF"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Dan Alhamdulillah ini sudah berjalan seperti itu. Alhamdulillah kemarin itu dari anak yang tadinya itu tidak responnya kita. Ketika datang dengan saya.</w:t>
      </w:r>
    </w:p>
    <w:p w14:paraId="144FE7B3" w14:textId="77777777" w:rsidR="0083247F" w:rsidRPr="0060195F" w:rsidRDefault="0083247F" w:rsidP="0060195F">
      <w:pPr>
        <w:jc w:val="both"/>
        <w:rPr>
          <w:noProof/>
          <w:lang w:val="id-ID"/>
        </w:rPr>
      </w:pPr>
    </w:p>
    <w:p w14:paraId="587870E7"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Ada katakanlah. Ketertarikan. Ternyata kepala sekolahnya ada kepedulian sekali seperti itu.</w:t>
      </w:r>
    </w:p>
    <w:p w14:paraId="1F903492" w14:textId="77777777" w:rsidR="0083247F" w:rsidRPr="0060195F" w:rsidRDefault="0083247F" w:rsidP="0060195F">
      <w:pPr>
        <w:jc w:val="both"/>
        <w:rPr>
          <w:noProof/>
          <w:lang w:val="id-ID"/>
        </w:rPr>
      </w:pPr>
    </w:p>
    <w:p w14:paraId="7A3D9908"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Sehingga apa yang saya sampaikan program itu. Bahkan orang tuanya pun akhirnya. Tadinya itu susah untuk membelokkan anaknya.</w:t>
      </w:r>
    </w:p>
    <w:p w14:paraId="2824B980" w14:textId="77777777" w:rsidR="0083247F" w:rsidRPr="0060195F" w:rsidRDefault="0083247F" w:rsidP="0060195F">
      <w:pPr>
        <w:jc w:val="both"/>
        <w:rPr>
          <w:noProof/>
          <w:lang w:val="id-ID"/>
        </w:rPr>
      </w:pPr>
    </w:p>
    <w:p w14:paraId="23ED2510"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Akhirnya ya dengan apa yang saya sampaikan mereka lebih percaya. Peran kepala sekolah. Langsung ke situ.</w:t>
      </w:r>
    </w:p>
    <w:p w14:paraId="5BB3AE2D" w14:textId="77777777" w:rsidR="0083247F" w:rsidRPr="0060195F" w:rsidRDefault="0083247F" w:rsidP="0060195F">
      <w:pPr>
        <w:jc w:val="both"/>
        <w:rPr>
          <w:noProof/>
          <w:lang w:val="id-ID"/>
        </w:rPr>
      </w:pPr>
    </w:p>
    <w:p w14:paraId="172DEC9C"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Akhirnya info yang ada di masyarakat. Dengan adanya kepedulian kita terhadap masyarakat. Inilah yang dia merespon dengan baik.</w:t>
      </w:r>
    </w:p>
    <w:p w14:paraId="57DAE49A" w14:textId="77777777" w:rsidR="0083247F" w:rsidRPr="0060195F" w:rsidRDefault="0083247F" w:rsidP="0060195F">
      <w:pPr>
        <w:jc w:val="both"/>
        <w:rPr>
          <w:noProof/>
          <w:lang w:val="id-ID"/>
        </w:rPr>
      </w:pPr>
    </w:p>
    <w:p w14:paraId="0380D02D"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Betul. Berarti ini menjawab ini juga. Bagaimana pelaksanaan kegiatan dor-tudur di lapangan.</w:t>
      </w:r>
    </w:p>
    <w:p w14:paraId="7FBEF4DB" w14:textId="77777777" w:rsidR="0083247F" w:rsidRPr="0060195F" w:rsidRDefault="0083247F" w:rsidP="0060195F">
      <w:pPr>
        <w:jc w:val="both"/>
        <w:rPr>
          <w:noProof/>
          <w:lang w:val="id-ID"/>
        </w:rPr>
      </w:pPr>
    </w:p>
    <w:p w14:paraId="5BC483B2"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Seperti itu tadi ya Bapak. Karena dor-tudur ini juga kadang-kadang itu. Kadang-kadang gampang ya gampang.</w:t>
      </w:r>
    </w:p>
    <w:p w14:paraId="1CFD3389" w14:textId="77777777" w:rsidR="0083247F" w:rsidRPr="0060195F" w:rsidRDefault="0083247F" w:rsidP="0060195F">
      <w:pPr>
        <w:jc w:val="both"/>
        <w:rPr>
          <w:noProof/>
          <w:lang w:val="id-ID"/>
        </w:rPr>
      </w:pPr>
    </w:p>
    <w:p w14:paraId="38AEC984"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Susah ya juga susah. Karena ada beberapa kemarin itu kalau ada yang sudah. Katakanlah mendapatkan info yang kurang baik.</w:t>
      </w:r>
    </w:p>
    <w:p w14:paraId="24759004" w14:textId="77777777" w:rsidR="0083247F" w:rsidRPr="0060195F" w:rsidRDefault="0083247F" w:rsidP="0060195F">
      <w:pPr>
        <w:jc w:val="both"/>
        <w:rPr>
          <w:noProof/>
          <w:lang w:val="id-ID"/>
        </w:rPr>
      </w:pPr>
    </w:p>
    <w:p w14:paraId="4D22B2BC"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Bahkan ini tidak mau menerima. Tapi Alhamdulillah dengan rendah hati kita seperti itu. Tapi Alhamdulillah didengar.</w:t>
      </w:r>
    </w:p>
    <w:p w14:paraId="472FA280" w14:textId="77777777" w:rsidR="0083247F" w:rsidRPr="0060195F" w:rsidRDefault="0083247F" w:rsidP="0060195F">
      <w:pPr>
        <w:jc w:val="both"/>
        <w:rPr>
          <w:noProof/>
          <w:lang w:val="id-ID"/>
        </w:rPr>
      </w:pPr>
    </w:p>
    <w:p w14:paraId="0979D7ED"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Akhirnya yang tadinya tidak respect sama sekali. Akhirnya anaknya pun ikut respect dengan program kita. Ini ada keuntungannya seperti itu.</w:t>
      </w:r>
    </w:p>
    <w:p w14:paraId="225D6741" w14:textId="77777777" w:rsidR="0083247F" w:rsidRPr="0060195F" w:rsidRDefault="0083247F" w:rsidP="0060195F">
      <w:pPr>
        <w:jc w:val="both"/>
        <w:rPr>
          <w:noProof/>
          <w:lang w:val="id-ID"/>
        </w:rPr>
      </w:pPr>
    </w:p>
    <w:p w14:paraId="744EFF61"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Kalau langsung bertatap muka gitu ya Bapak. Jadinya kan langsung bisa menjelaskan. Langsung mengenai.</w:t>
      </w:r>
    </w:p>
    <w:p w14:paraId="15A8131E" w14:textId="77777777" w:rsidR="0083247F" w:rsidRPr="0060195F" w:rsidRDefault="0083247F" w:rsidP="0060195F">
      <w:pPr>
        <w:jc w:val="both"/>
        <w:rPr>
          <w:noProof/>
          <w:lang w:val="id-ID"/>
        </w:rPr>
      </w:pPr>
    </w:p>
    <w:p w14:paraId="6BF22882"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Bukan hanya kabar burung. Bukan kabar burung ya Bapak. Ini juga ini Pak.</w:t>
      </w:r>
    </w:p>
    <w:p w14:paraId="4408EF6C" w14:textId="77777777" w:rsidR="0083247F" w:rsidRPr="0060195F" w:rsidRDefault="0083247F" w:rsidP="0060195F">
      <w:pPr>
        <w:jc w:val="both"/>
        <w:rPr>
          <w:noProof/>
          <w:lang w:val="id-ID"/>
        </w:rPr>
      </w:pPr>
    </w:p>
    <w:p w14:paraId="25D5E72A"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Peran kepala sekolah dalam mengawasi dan mengendalikan strategi ini. Itu tadi. Jadi memang kita dibutuhkan sekali.</w:t>
      </w:r>
    </w:p>
    <w:p w14:paraId="1A120370" w14:textId="77777777" w:rsidR="0083247F" w:rsidRPr="0060195F" w:rsidRDefault="0083247F" w:rsidP="0060195F">
      <w:pPr>
        <w:jc w:val="both"/>
        <w:rPr>
          <w:noProof/>
          <w:lang w:val="id-ID"/>
        </w:rPr>
      </w:pPr>
    </w:p>
    <w:p w14:paraId="401A969C"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Terutama untuk leader ini. Bagaimanapun sukses dan tidaknya ini. Tergantung dari apa yang sudah menjadi.</w:t>
      </w:r>
    </w:p>
    <w:p w14:paraId="5710BDFB" w14:textId="77777777" w:rsidR="0083247F" w:rsidRPr="0060195F" w:rsidRDefault="0083247F" w:rsidP="0060195F">
      <w:pPr>
        <w:jc w:val="both"/>
        <w:rPr>
          <w:noProof/>
          <w:lang w:val="id-ID"/>
        </w:rPr>
      </w:pPr>
    </w:p>
    <w:p w14:paraId="385521D2"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Katakanlah komitmen dari kepala sekolah. Kalau-kalau kepala sekolah ini sudah mentajedkan sekian. Maka harus selalu mengawal.</w:t>
      </w:r>
    </w:p>
    <w:p w14:paraId="34FF54C0" w14:textId="77777777" w:rsidR="0083247F" w:rsidRPr="0060195F" w:rsidRDefault="0083247F" w:rsidP="0060195F">
      <w:pPr>
        <w:jc w:val="both"/>
        <w:rPr>
          <w:noProof/>
          <w:lang w:val="id-ID"/>
        </w:rPr>
      </w:pPr>
    </w:p>
    <w:p w14:paraId="42630CF6"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Jangan sampai nanti tim ini merasa kesulitan. Atau terbebani dengan target kita. Jadi dipantau terus sama kepala sekolah.</w:t>
      </w:r>
    </w:p>
    <w:p w14:paraId="6CF51095" w14:textId="77777777" w:rsidR="0083247F" w:rsidRPr="0060195F" w:rsidRDefault="0083247F" w:rsidP="0060195F">
      <w:pPr>
        <w:jc w:val="both"/>
        <w:rPr>
          <w:noProof/>
          <w:lang w:val="id-ID"/>
        </w:rPr>
      </w:pPr>
    </w:p>
    <w:p w14:paraId="108A0E75"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Jadi bagaimanapun nanti apa yang terjadi di lapangan. Ini adalah tanggung jawab penuh dari kepala sekolah. Dan kepala sekolah ini bisa membackup itu.</w:t>
      </w:r>
    </w:p>
    <w:p w14:paraId="1B594864" w14:textId="77777777" w:rsidR="0083247F" w:rsidRPr="0060195F" w:rsidRDefault="0083247F" w:rsidP="0060195F">
      <w:pPr>
        <w:jc w:val="both"/>
        <w:rPr>
          <w:noProof/>
          <w:lang w:val="id-ID"/>
        </w:rPr>
      </w:pPr>
    </w:p>
    <w:p w14:paraId="4B3AEC69"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Jadi jangan sampai nanti dari tim ini mendapatkan kesulitan. Kemudian nanti akan mengganggu. Mengganggu bagaimana nanti kinerjanya dan sebagainya.</w:t>
      </w:r>
    </w:p>
    <w:p w14:paraId="2E8C47F2" w14:textId="77777777" w:rsidR="0083247F" w:rsidRPr="0060195F" w:rsidRDefault="0083247F" w:rsidP="0060195F">
      <w:pPr>
        <w:jc w:val="both"/>
        <w:rPr>
          <w:noProof/>
          <w:lang w:val="id-ID"/>
        </w:rPr>
      </w:pPr>
    </w:p>
    <w:p w14:paraId="56B0D38C"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Seperti apa. Yang penting memang kalau kita itu niatnya baik. Ini yang jadi kunci utama.</w:t>
      </w:r>
    </w:p>
    <w:p w14:paraId="58B08A62" w14:textId="77777777" w:rsidR="0083247F" w:rsidRPr="0060195F" w:rsidRDefault="0083247F" w:rsidP="0060195F">
      <w:pPr>
        <w:jc w:val="both"/>
        <w:rPr>
          <w:noProof/>
          <w:lang w:val="id-ID"/>
        </w:rPr>
      </w:pPr>
    </w:p>
    <w:p w14:paraId="07B9BA5B"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Kalau niat kita baik insya Allah hasilnya baik. Terus kemudian gini Pak. Bagaimana sih sekolah memastikan pesan yang disampaikan konsisten dan sesuai visi sekolah.</w:t>
      </w:r>
    </w:p>
    <w:p w14:paraId="7B2EE5FC" w14:textId="77777777" w:rsidR="0083247F" w:rsidRPr="0060195F" w:rsidRDefault="0083247F" w:rsidP="0060195F">
      <w:pPr>
        <w:jc w:val="both"/>
        <w:rPr>
          <w:noProof/>
          <w:lang w:val="id-ID"/>
        </w:rPr>
      </w:pPr>
    </w:p>
    <w:p w14:paraId="5139E5D6"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Jadi ketika tim itu jalan ke calon siswa. Itu bagaimana untuk melihat dan memastikan bahwa yang disampaikan itu konsisten dan sesuai. Yang divisikan sama sekolah.</w:t>
      </w:r>
    </w:p>
    <w:p w14:paraId="35333529" w14:textId="77777777" w:rsidR="0083247F" w:rsidRPr="0060195F" w:rsidRDefault="0083247F" w:rsidP="0060195F">
      <w:pPr>
        <w:jc w:val="both"/>
        <w:rPr>
          <w:noProof/>
          <w:lang w:val="id-ID"/>
        </w:rPr>
      </w:pPr>
    </w:p>
    <w:p w14:paraId="088B2763"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Alhamdulillah ini sudah berjalan untuk tahun ajaran 2026-2027. Yang sudah kita laksanakan ini. Sehingga ada beberapa siswa yang masuk di program.</w:t>
      </w:r>
    </w:p>
    <w:p w14:paraId="5D72AB00" w14:textId="77777777" w:rsidR="0083247F" w:rsidRPr="0060195F" w:rsidRDefault="0083247F" w:rsidP="0060195F">
      <w:pPr>
        <w:jc w:val="both"/>
        <w:rPr>
          <w:noProof/>
          <w:lang w:val="id-ID"/>
        </w:rPr>
      </w:pPr>
    </w:p>
    <w:p w14:paraId="1316F505"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Dari penerimaan siswa baru ini yaitu Inden. Yang Alhamdulillah kemarin sudah masuk sekitar 74 siswa itu. Kita undang ke sekolah siswa beserta wali muridnya.</w:t>
      </w:r>
    </w:p>
    <w:p w14:paraId="72C2885F" w14:textId="77777777" w:rsidR="0083247F" w:rsidRPr="0060195F" w:rsidRDefault="0083247F" w:rsidP="0060195F">
      <w:pPr>
        <w:jc w:val="both"/>
        <w:rPr>
          <w:noProof/>
          <w:lang w:val="id-ID"/>
        </w:rPr>
      </w:pPr>
    </w:p>
    <w:p w14:paraId="2BF69043"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Untuk melihat secara langsung. Apa yang diprogramkan di sekolah yang kita sampaikan ketika sosialisasi ini. Betul-betul bisa direalisasikan di sekolah.</w:t>
      </w:r>
    </w:p>
    <w:p w14:paraId="2D09159C" w14:textId="77777777" w:rsidR="0083247F" w:rsidRPr="0060195F" w:rsidRDefault="0083247F" w:rsidP="0060195F">
      <w:pPr>
        <w:jc w:val="both"/>
        <w:rPr>
          <w:noProof/>
          <w:lang w:val="id-ID"/>
        </w:rPr>
      </w:pPr>
    </w:p>
    <w:p w14:paraId="508ECF26"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Dan Alhamdulillah kemarin sudah bisa melihat langsung. Kegiatan apa yang ada di sekolah ini. Dan betul seperti apa yang kita sampaikan.</w:t>
      </w:r>
    </w:p>
    <w:p w14:paraId="11ADB79B" w14:textId="77777777" w:rsidR="0083247F" w:rsidRPr="0060195F" w:rsidRDefault="0083247F" w:rsidP="0060195F">
      <w:pPr>
        <w:jc w:val="both"/>
        <w:rPr>
          <w:noProof/>
          <w:lang w:val="id-ID"/>
        </w:rPr>
      </w:pPr>
    </w:p>
    <w:p w14:paraId="50695DC5"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Jadi memang di dalam kepercayaan masyarakat. Apa yang kita sampaikan itu. Ini menjadi kunci utama keberhasilan.</w:t>
      </w:r>
    </w:p>
    <w:p w14:paraId="753F2BB3" w14:textId="77777777" w:rsidR="0083247F" w:rsidRPr="0060195F" w:rsidRDefault="0083247F" w:rsidP="0060195F">
      <w:pPr>
        <w:jc w:val="both"/>
        <w:rPr>
          <w:noProof/>
          <w:lang w:val="id-ID"/>
        </w:rPr>
      </w:pPr>
    </w:p>
    <w:p w14:paraId="137C69C4"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Bahkan beberapa tahun yang lalu. Ketika sekolah ini berdiri. Yang kita jual adalah sebenarnya.</w:t>
      </w:r>
    </w:p>
    <w:p w14:paraId="26F241DF" w14:textId="77777777" w:rsidR="0083247F" w:rsidRPr="0060195F" w:rsidRDefault="0083247F" w:rsidP="0060195F">
      <w:pPr>
        <w:jc w:val="both"/>
        <w:rPr>
          <w:noProof/>
          <w:lang w:val="id-ID"/>
        </w:rPr>
      </w:pPr>
    </w:p>
    <w:p w14:paraId="36D5CE4C"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Jadi macamnya realita. Jadi kita ngomong apa adanya. Dan masyarakat bisa membuktikan dengan program kita.</w:t>
      </w:r>
    </w:p>
    <w:p w14:paraId="4357FB9F" w14:textId="77777777" w:rsidR="0083247F" w:rsidRPr="0060195F" w:rsidRDefault="0083247F" w:rsidP="0060195F">
      <w:pPr>
        <w:jc w:val="both"/>
        <w:rPr>
          <w:noProof/>
          <w:lang w:val="id-ID"/>
        </w:rPr>
      </w:pPr>
    </w:p>
    <w:p w14:paraId="215CDD94"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Jadi sebelum mereka mengikuti pembelajaran di sini. Tahun Ajaran Baru itu sudah ada undangan. Siswanya diundang ke sini.</w:t>
      </w:r>
    </w:p>
    <w:p w14:paraId="02AD2FF1" w14:textId="77777777" w:rsidR="0083247F" w:rsidRPr="0060195F" w:rsidRDefault="0083247F" w:rsidP="0060195F">
      <w:pPr>
        <w:jc w:val="both"/>
        <w:rPr>
          <w:noProof/>
          <w:lang w:val="id-ID"/>
        </w:rPr>
      </w:pPr>
    </w:p>
    <w:p w14:paraId="4914D45E"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Biar bisa melihat secara langsung. Bagaimana fasilitasnya. Bagaimana kondisi sekolah.</w:t>
      </w:r>
    </w:p>
    <w:p w14:paraId="3F23ED3F" w14:textId="77777777" w:rsidR="0083247F" w:rsidRPr="0060195F" w:rsidRDefault="0083247F" w:rsidP="0060195F">
      <w:pPr>
        <w:jc w:val="both"/>
        <w:rPr>
          <w:noProof/>
          <w:lang w:val="id-ID"/>
        </w:rPr>
      </w:pPr>
    </w:p>
    <w:p w14:paraId="60516539"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Dan nanti ada lagi ketika mau masuk sekolah. Mungkin ada program di antaranya untuk sekolah. Atau paling tidak.</w:t>
      </w:r>
    </w:p>
    <w:p w14:paraId="2DA525A8" w14:textId="77777777" w:rsidR="0083247F" w:rsidRPr="0060195F" w:rsidRDefault="0083247F" w:rsidP="0060195F">
      <w:pPr>
        <w:jc w:val="both"/>
        <w:rPr>
          <w:noProof/>
          <w:lang w:val="id-ID"/>
        </w:rPr>
      </w:pPr>
    </w:p>
    <w:p w14:paraId="33A271BA"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Karena sekarang masuk program dari pemerintah. Untuk digitalisasi. Ini kita sampaikan ke anak-anak.</w:t>
      </w:r>
    </w:p>
    <w:p w14:paraId="79F1C249" w14:textId="77777777" w:rsidR="0083247F" w:rsidRPr="0060195F" w:rsidRDefault="0083247F" w:rsidP="0060195F">
      <w:pPr>
        <w:jc w:val="both"/>
        <w:rPr>
          <w:noProof/>
          <w:lang w:val="id-ID"/>
        </w:rPr>
      </w:pPr>
    </w:p>
    <w:p w14:paraId="4AB762EE"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Jadi nanti anak-anak sebelum masuk. Ini ada semacam workshop. Untuk anak-anak siswa baru ini.</w:t>
      </w:r>
    </w:p>
    <w:p w14:paraId="785B1A67" w14:textId="77777777" w:rsidR="0083247F" w:rsidRPr="0060195F" w:rsidRDefault="0083247F" w:rsidP="0060195F">
      <w:pPr>
        <w:jc w:val="both"/>
        <w:rPr>
          <w:noProof/>
          <w:lang w:val="id-ID"/>
        </w:rPr>
      </w:pPr>
    </w:p>
    <w:p w14:paraId="5A10C85E"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Untuk belajar. Misalkan untuk bekerja. Bisa anak-anak itu paham.</w:t>
      </w:r>
    </w:p>
    <w:p w14:paraId="50E3AE2A" w14:textId="77777777" w:rsidR="0083247F" w:rsidRPr="0060195F" w:rsidRDefault="0083247F" w:rsidP="0060195F">
      <w:pPr>
        <w:jc w:val="both"/>
        <w:rPr>
          <w:noProof/>
          <w:lang w:val="id-ID"/>
        </w:rPr>
      </w:pPr>
    </w:p>
    <w:p w14:paraId="499D704D"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lastRenderedPageBreak/>
        <w:t>Bisa mengetik dan sebagainya. Jadi sudah dikenalkan di awal. Iya kita kenalkan.</w:t>
      </w:r>
    </w:p>
    <w:p w14:paraId="37EA1B28" w14:textId="77777777" w:rsidR="0083247F" w:rsidRPr="0060195F" w:rsidRDefault="0083247F" w:rsidP="0060195F">
      <w:pPr>
        <w:jc w:val="both"/>
        <w:rPr>
          <w:noProof/>
          <w:lang w:val="id-ID"/>
        </w:rPr>
      </w:pPr>
    </w:p>
    <w:p w14:paraId="2B209790"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Nanti pembelajaran di SMKMumat Y1 itu adalah. Nanti sebagian besar adalah digitalisasi. Untuk berikutnya Pak.</w:t>
      </w:r>
    </w:p>
    <w:p w14:paraId="1C633479" w14:textId="77777777" w:rsidR="0083247F" w:rsidRPr="0060195F" w:rsidRDefault="0083247F" w:rsidP="0060195F">
      <w:pPr>
        <w:jc w:val="both"/>
        <w:rPr>
          <w:noProof/>
          <w:lang w:val="id-ID"/>
        </w:rPr>
      </w:pPr>
    </w:p>
    <w:p w14:paraId="24E0D289"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Dampak apa sih dari strategi dor-tor terhadap jumlah pendaftar siswa? Dampaknya seperti apa? Dampaknya memang luar biasa. Kunjinya yaitu tadi. Jadi apa yang kita sampaikan itu betul-betul real.</w:t>
      </w:r>
    </w:p>
    <w:p w14:paraId="5FF99DAC" w14:textId="77777777" w:rsidR="0083247F" w:rsidRPr="0060195F" w:rsidRDefault="0083247F" w:rsidP="0060195F">
      <w:pPr>
        <w:jc w:val="both"/>
        <w:rPr>
          <w:noProof/>
          <w:lang w:val="id-ID"/>
        </w:rPr>
      </w:pPr>
    </w:p>
    <w:p w14:paraId="0622A967"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Jadi kita bukan ngomong kosong. Tapi apa yang kita sampaikan itu betul-betul terrealisasi di sekolah. Nah inilah sehingga menimbulkan kepercayaan masyarakat.</w:t>
      </w:r>
    </w:p>
    <w:p w14:paraId="7AC986B1" w14:textId="77777777" w:rsidR="0083247F" w:rsidRPr="0060195F" w:rsidRDefault="0083247F" w:rsidP="0060195F">
      <w:pPr>
        <w:jc w:val="both"/>
        <w:rPr>
          <w:noProof/>
          <w:lang w:val="id-ID"/>
        </w:rPr>
      </w:pPr>
    </w:p>
    <w:p w14:paraId="20412FEF"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Dan dari kepercayaan inilah nanti akan berkembang itu semakin baik. Karena apa? Mereka termotivasi dengan realita yang ada. Kalau memang kadang-kadang ada, katakanlah sponsor tapi nggak sesuai dengan realita.</w:t>
      </w:r>
    </w:p>
    <w:p w14:paraId="7FD8B292" w14:textId="77777777" w:rsidR="0083247F" w:rsidRPr="0060195F" w:rsidRDefault="0083247F" w:rsidP="0060195F">
      <w:pPr>
        <w:jc w:val="both"/>
        <w:rPr>
          <w:noProof/>
          <w:lang w:val="id-ID"/>
        </w:rPr>
      </w:pPr>
    </w:p>
    <w:p w14:paraId="37478792"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Nah kita nggak mau seperti itu. Apa yang kita sampaikan itu adalah realita. Bukan ngomong kosong gitu ya Pak? Jadi kita bukan ngomong kosong tapi sesuai realita.</w:t>
      </w:r>
    </w:p>
    <w:p w14:paraId="4E28C1AE" w14:textId="77777777" w:rsidR="0083247F" w:rsidRPr="0060195F" w:rsidRDefault="0083247F" w:rsidP="0060195F">
      <w:pPr>
        <w:jc w:val="both"/>
        <w:rPr>
          <w:noProof/>
          <w:lang w:val="id-ID"/>
        </w:rPr>
      </w:pPr>
    </w:p>
    <w:p w14:paraId="0C9B21A8"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Berarti dampaknya luar biasa. Tadi sudah 100% jumlah siswanya meningkat. Dari jumlah berapa tadi Pak? Di awal 65? Di awal 65 untuk menjadi 135.</w:t>
      </w:r>
    </w:p>
    <w:p w14:paraId="3666DDA8" w14:textId="77777777" w:rsidR="0083247F" w:rsidRPr="0060195F" w:rsidRDefault="0083247F" w:rsidP="0060195F">
      <w:pPr>
        <w:jc w:val="both"/>
        <w:rPr>
          <w:noProof/>
          <w:lang w:val="id-ID"/>
        </w:rPr>
      </w:pPr>
    </w:p>
    <w:p w14:paraId="235255A4"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Jadi kita sudah plus. 100% peningkatan. Berarti dampaknya jumlah pendaftar naik 100%.</w:t>
      </w:r>
    </w:p>
    <w:p w14:paraId="28AC45BA" w14:textId="77777777" w:rsidR="0083247F" w:rsidRPr="0060195F" w:rsidRDefault="0083247F" w:rsidP="0060195F">
      <w:pPr>
        <w:jc w:val="both"/>
        <w:rPr>
          <w:noProof/>
          <w:lang w:val="id-ID"/>
        </w:rPr>
      </w:pPr>
    </w:p>
    <w:p w14:paraId="73FBBF8B"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100% dengan adanya seperti itu. Dan kita, yang penting itu tadi. Kepercayaan masyarakat inilah yang menjadi kunci utama di situ.</w:t>
      </w:r>
    </w:p>
    <w:p w14:paraId="1BF02292" w14:textId="77777777" w:rsidR="0083247F" w:rsidRPr="0060195F" w:rsidRDefault="0083247F" w:rsidP="0060195F">
      <w:pPr>
        <w:jc w:val="both"/>
        <w:rPr>
          <w:noProof/>
          <w:lang w:val="id-ID"/>
        </w:rPr>
      </w:pPr>
    </w:p>
    <w:p w14:paraId="666B043E"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Kalau masyarakat itu sudah semakin percaya kepada kita, insya Allah. Jadi kemajuan pasti akan terjadi. Kepercayaan ya Pak ya.</w:t>
      </w:r>
    </w:p>
    <w:p w14:paraId="328EAA1F" w14:textId="77777777" w:rsidR="0083247F" w:rsidRPr="0060195F" w:rsidRDefault="0083247F" w:rsidP="0060195F">
      <w:pPr>
        <w:jc w:val="both"/>
        <w:rPr>
          <w:noProof/>
          <w:lang w:val="id-ID"/>
        </w:rPr>
      </w:pPr>
    </w:p>
    <w:p w14:paraId="26213ACF"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Kepercayaan masyarakat itu. Berarti ada perbedaan signifikan ya Pak ya, sebelum dan sesudah strategi ini diterapkan. Sangat signifikan sekali karena itu tadi.</w:t>
      </w:r>
    </w:p>
    <w:p w14:paraId="63D9DEFB" w14:textId="77777777" w:rsidR="0083247F" w:rsidRPr="0060195F" w:rsidRDefault="0083247F" w:rsidP="0060195F">
      <w:pPr>
        <w:jc w:val="both"/>
        <w:rPr>
          <w:noProof/>
          <w:lang w:val="id-ID"/>
        </w:rPr>
      </w:pPr>
    </w:p>
    <w:p w14:paraId="384C1D79"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Dengan adanya masyarakat itu yang tahu langsung. Proses pembelajaran di SMK Muadiyah 1 ini seperti itu. Maka dengan kualitas yang baik yang kita janjikan kepada mereka.</w:t>
      </w:r>
    </w:p>
    <w:p w14:paraId="5B138013" w14:textId="77777777" w:rsidR="0083247F" w:rsidRPr="0060195F" w:rsidRDefault="0083247F" w:rsidP="0060195F">
      <w:pPr>
        <w:jc w:val="both"/>
        <w:rPr>
          <w:noProof/>
          <w:lang w:val="id-ID"/>
        </w:rPr>
      </w:pPr>
    </w:p>
    <w:p w14:paraId="16253FEE"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Ya itu harus memang betul-betul terrealisasi. Sehingga mereka pun sudah tidak ragu lagi menitipkan anaknya di SMK Muadiyah 1. Sebelum strategi ini diterapkan, sebelumnya pakai strategi apa Pak untuk sebelumnya? Kalau yang dulu ya sama, kita hanya bagaimana kita itu bisa merealisasikan apa yang kita sampaikan. Berarti sosialisasinya dulu hanya ke sekolah-sekolah saja.</w:t>
      </w:r>
    </w:p>
    <w:p w14:paraId="2E125DEF" w14:textId="77777777" w:rsidR="0083247F" w:rsidRPr="0060195F" w:rsidRDefault="0083247F" w:rsidP="0060195F">
      <w:pPr>
        <w:jc w:val="both"/>
        <w:rPr>
          <w:noProof/>
          <w:lang w:val="id-ID"/>
        </w:rPr>
      </w:pPr>
    </w:p>
    <w:p w14:paraId="11AA76D0"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Cukup hanya ke sekolah. Jadi tidak kunjungan ke rumah tudur-tudur ya Pak ya sebelumnya. Untungnya tudur-tudur ini kenapa saya sampaikan? Karena ada beberapa berita yang tidak kita inginkan.</w:t>
      </w:r>
    </w:p>
    <w:p w14:paraId="539CCCFF" w14:textId="77777777" w:rsidR="0083247F" w:rsidRPr="0060195F" w:rsidRDefault="0083247F" w:rsidP="0060195F">
      <w:pPr>
        <w:jc w:val="both"/>
        <w:rPr>
          <w:noProof/>
          <w:lang w:val="id-ID"/>
        </w:rPr>
      </w:pPr>
    </w:p>
    <w:p w14:paraId="41713EC2"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Tidak sesuai dengan yang ada di sekolah ini. Maka saya berpikir dengan evaluasi. Saya begitu katakanlah kenapa masyarakat dengan adanya gosip di luar seperti ini terpengaruh.</w:t>
      </w:r>
    </w:p>
    <w:p w14:paraId="30817670" w14:textId="77777777" w:rsidR="0083247F" w:rsidRPr="0060195F" w:rsidRDefault="0083247F" w:rsidP="0060195F">
      <w:pPr>
        <w:jc w:val="both"/>
        <w:rPr>
          <w:noProof/>
          <w:lang w:val="id-ID"/>
        </w:rPr>
      </w:pPr>
    </w:p>
    <w:p w14:paraId="71A977FB"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lastRenderedPageBreak/>
        <w:t>Tapi orang tidak melihat realita di lapangan. Nah ini perlu kita sampaikan langsung kepada calon wali murid dan siswa yang ada. Tapi begitu tudur-tudur ini kita laksanakan, hasilnya sudah kita ketahui.</w:t>
      </w:r>
    </w:p>
    <w:p w14:paraId="0D6CDB76" w14:textId="77777777" w:rsidR="0083247F" w:rsidRPr="0060195F" w:rsidRDefault="0083247F" w:rsidP="0060195F">
      <w:pPr>
        <w:jc w:val="both"/>
        <w:rPr>
          <w:noProof/>
          <w:lang w:val="id-ID"/>
        </w:rPr>
      </w:pPr>
    </w:p>
    <w:p w14:paraId="242BFA56"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Jadi itulah plus minusnya di situ. Jadi keutama tudur-tudur kenapa? Karena kita menyakinkan lagi kepercayaan masyarakat itu. Yang tadinya hanya karena gosip seperti itu terbawa.</w:t>
      </w:r>
    </w:p>
    <w:p w14:paraId="462F7F1F" w14:textId="77777777" w:rsidR="0083247F" w:rsidRPr="0060195F" w:rsidRDefault="0083247F" w:rsidP="0060195F">
      <w:pPr>
        <w:jc w:val="both"/>
        <w:rPr>
          <w:noProof/>
          <w:lang w:val="id-ID"/>
        </w:rPr>
      </w:pPr>
    </w:p>
    <w:p w14:paraId="272CA5D9"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Kita untuk menanggapi ini harus kita lawan gosip itu dengan realita yang ada. Kita memberikan langsung kabar ini, informasi ini ke masyarakat. Alhamdulillah masyarakat tahu sendiri akhirnya hasilnya sudah kelihatan.</w:t>
      </w:r>
    </w:p>
    <w:p w14:paraId="76E34AA6" w14:textId="77777777" w:rsidR="0083247F" w:rsidRPr="0060195F" w:rsidRDefault="0083247F" w:rsidP="0060195F">
      <w:pPr>
        <w:jc w:val="both"/>
        <w:rPr>
          <w:noProof/>
          <w:lang w:val="id-ID"/>
        </w:rPr>
      </w:pPr>
    </w:p>
    <w:p w14:paraId="08B3B3D3"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Kelihatan, langsung naik 100 persen. Terus untuk evaluasi Pak terhadap efektivitas strategi tudur-tudur ini seperti apa? Dari Pak Kepala Sekolah ke tim BPDB mungkin ada pertemuan atau seperti apa untuk evaluasinya? Untuk evaluasinya kita melihat dari hasil tahun kemarin. Alhamdulillah itu sehingga perlu kita tingkatkan untuk ke depan.</w:t>
      </w:r>
    </w:p>
    <w:p w14:paraId="71066052" w14:textId="77777777" w:rsidR="0083247F" w:rsidRPr="0060195F" w:rsidRDefault="0083247F" w:rsidP="0060195F">
      <w:pPr>
        <w:jc w:val="both"/>
        <w:rPr>
          <w:noProof/>
          <w:lang w:val="id-ID"/>
        </w:rPr>
      </w:pPr>
    </w:p>
    <w:p w14:paraId="1CAA0C3F"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Yaitu diantaranya dengan adanya program sekolah ke depan. Karena bagaimanapun, karena kita ini di SMK harus selalu berinovasi. Selalu berinovasi.</w:t>
      </w:r>
    </w:p>
    <w:p w14:paraId="42A49A70" w14:textId="77777777" w:rsidR="0083247F" w:rsidRPr="0060195F" w:rsidRDefault="0083247F" w:rsidP="0060195F">
      <w:pPr>
        <w:jc w:val="both"/>
        <w:rPr>
          <w:noProof/>
          <w:lang w:val="id-ID"/>
        </w:rPr>
      </w:pPr>
    </w:p>
    <w:p w14:paraId="3FC59474"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Seperti BPDB juga begitu, kita tidak bisa tinggal diam. Kalau kita tinggal diam, kita juga akan kelabakan sendiri. Tapi dengan inovasi seperti ini alhamdulillah sudah kita kelihatan.</w:t>
      </w:r>
    </w:p>
    <w:p w14:paraId="19DCF0D9" w14:textId="77777777" w:rsidR="0083247F" w:rsidRPr="0060195F" w:rsidRDefault="0083247F" w:rsidP="0060195F">
      <w:pPr>
        <w:jc w:val="both"/>
        <w:rPr>
          <w:noProof/>
          <w:lang w:val="id-ID"/>
        </w:rPr>
      </w:pPr>
    </w:p>
    <w:p w14:paraId="4C106BFB"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Tinggal kita meningkatkan lagi seperti apa. Kalau kemarin dengan adanya informasi langsung seperti itu kita tanggapi. Jadi kita sampaikan informasi langsung ke masyarakat.</w:t>
      </w:r>
    </w:p>
    <w:p w14:paraId="2D0B4A09" w14:textId="77777777" w:rsidR="0083247F" w:rsidRPr="0060195F" w:rsidRDefault="0083247F" w:rsidP="0060195F">
      <w:pPr>
        <w:jc w:val="both"/>
        <w:rPr>
          <w:noProof/>
          <w:lang w:val="id-ID"/>
        </w:rPr>
      </w:pPr>
    </w:p>
    <w:p w14:paraId="25240A8C"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Maka masyarakat bisa memahami itu dengan benar. Akhirnya menyatakan sendiri, kesekolahan ternyata benar. Maka masyarakat alhamdulillah sudah mulai kembali kepercayaan kepada kita.</w:t>
      </w:r>
    </w:p>
    <w:p w14:paraId="72B55713" w14:textId="77777777" w:rsidR="0083247F" w:rsidRPr="0060195F" w:rsidRDefault="0083247F" w:rsidP="0060195F">
      <w:pPr>
        <w:jc w:val="both"/>
        <w:rPr>
          <w:noProof/>
          <w:lang w:val="id-ID"/>
        </w:rPr>
      </w:pPr>
    </w:p>
    <w:p w14:paraId="31DA7947"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Jadi inilah evaluasi memang yang betul-betul harus kita laksanakan terutama kepada tim. Apa yang sekarang dikeluhkan masyarakat itu apa. Ini juga menjadi bahan pertimbangan kita.</w:t>
      </w:r>
    </w:p>
    <w:p w14:paraId="256B588F" w14:textId="77777777" w:rsidR="0083247F" w:rsidRPr="0060195F" w:rsidRDefault="0083247F" w:rsidP="0060195F">
      <w:pPr>
        <w:jc w:val="both"/>
        <w:rPr>
          <w:noProof/>
          <w:lang w:val="id-ID"/>
        </w:rPr>
      </w:pPr>
    </w:p>
    <w:p w14:paraId="22312F88"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Itu dilakukan setiap hari atau setiap minggu atau seperti apa Pak? Ini untuk evaluasinya, ini paling lama satu bulan. Oh paling lama satu bulan. Paling lama satu bulan.</w:t>
      </w:r>
    </w:p>
    <w:p w14:paraId="53F9361E" w14:textId="77777777" w:rsidR="0083247F" w:rsidRPr="0060195F" w:rsidRDefault="0083247F" w:rsidP="0060195F">
      <w:pPr>
        <w:jc w:val="both"/>
        <w:rPr>
          <w:noProof/>
          <w:lang w:val="id-ID"/>
        </w:rPr>
      </w:pPr>
    </w:p>
    <w:p w14:paraId="1A9E0234"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Mulai dari launching, setiap bulan kita ada. Kalau untuk diketuai tim, dari kepala sekolah, ini hampir setiap hari. Apa kendalanya disana, kalau memang ada kendala.</w:t>
      </w:r>
    </w:p>
    <w:p w14:paraId="3AC74E8C" w14:textId="77777777" w:rsidR="0083247F" w:rsidRPr="0060195F" w:rsidRDefault="0083247F" w:rsidP="0060195F">
      <w:pPr>
        <w:jc w:val="both"/>
        <w:rPr>
          <w:noProof/>
          <w:lang w:val="id-ID"/>
        </w:rPr>
      </w:pPr>
    </w:p>
    <w:p w14:paraId="0B1D198B"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Kalau tidak ada ya sudah silakan ditingkatkan seperti ini. Tangkapan seperti apa. Jadi masyarakat itu yang disana seperti apa.</w:t>
      </w:r>
    </w:p>
    <w:p w14:paraId="7669A450" w14:textId="77777777" w:rsidR="0083247F" w:rsidRPr="0060195F" w:rsidRDefault="0083247F" w:rsidP="0060195F">
      <w:pPr>
        <w:jc w:val="both"/>
        <w:rPr>
          <w:noProof/>
          <w:lang w:val="id-ID"/>
        </w:rPr>
      </w:pPr>
    </w:p>
    <w:p w14:paraId="4DD18174"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Kita memang beda. Di kecamatan mungkin ke Melaki, dengan kecamatan Jatis beda. Apalagi di Jombang, daerah-wilayah seperti di Jombang itu juga beda.</w:t>
      </w:r>
    </w:p>
    <w:p w14:paraId="79602AA9" w14:textId="77777777" w:rsidR="0083247F" w:rsidRPr="0060195F" w:rsidRDefault="0083247F" w:rsidP="0060195F">
      <w:pPr>
        <w:jc w:val="both"/>
        <w:rPr>
          <w:noProof/>
          <w:lang w:val="id-ID"/>
        </w:rPr>
      </w:pPr>
    </w:p>
    <w:p w14:paraId="79518855"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Maka kita harus pendekatannya sesuai dengan metodenya masing-masing. Nah ini pandainya kita untuk membuat strategi ketika memang dor-dor itu butuh strategi khusus. Wilayah itu kan sangat berpengaruh.</w:t>
      </w:r>
    </w:p>
    <w:p w14:paraId="47E8174B" w14:textId="77777777" w:rsidR="0083247F" w:rsidRPr="0060195F" w:rsidRDefault="0083247F" w:rsidP="0060195F">
      <w:pPr>
        <w:jc w:val="both"/>
        <w:rPr>
          <w:noProof/>
          <w:lang w:val="id-ID"/>
        </w:rPr>
      </w:pPr>
    </w:p>
    <w:p w14:paraId="2DD2802C"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Iya sangat berpengaruh sekali. Tapi alhamdulillah dengan dor-dor ini, kita selalu bisa evaluasi kedatangan kita ke calon wali murid ini. Kalau sudah diterima saja itu sudah peluang besar.</w:t>
      </w:r>
    </w:p>
    <w:p w14:paraId="7F8BEF59" w14:textId="77777777" w:rsidR="0083247F" w:rsidRPr="0060195F" w:rsidRDefault="0083247F" w:rsidP="0060195F">
      <w:pPr>
        <w:jc w:val="both"/>
        <w:rPr>
          <w:noProof/>
          <w:lang w:val="id-ID"/>
        </w:rPr>
      </w:pPr>
    </w:p>
    <w:p w14:paraId="366A2198"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Sudah dipersilakan masuk. Sudah itu ya Pak. Adakah kendala yang dihadapi sekolah dalam pelaksanaan strategi dor-dor itu Pak? Ada kendalanya seperti apa? Bisa diberikan informasinya? Ya kalau kendalanya itu minim sekali sih.</w:t>
      </w:r>
    </w:p>
    <w:p w14:paraId="20978C3A" w14:textId="77777777" w:rsidR="0083247F" w:rsidRPr="0060195F" w:rsidRDefault="0083247F" w:rsidP="0060195F">
      <w:pPr>
        <w:jc w:val="both"/>
        <w:rPr>
          <w:noProof/>
          <w:lang w:val="id-ID"/>
        </w:rPr>
      </w:pPr>
    </w:p>
    <w:p w14:paraId="70EB55E6"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Karena selama ini yang sudah berjalan itu, yang pertama dulu memang sempat mengalami dikarenakan ada info yang kurang pas terhadap sekolah kita. Sehingga mereka itu seakan-akan sudah tidak mau dengar. Berarti sebelum kita masuk sudah ditolak dulu Pak? Iya dulu awal ya Pak.</w:t>
      </w:r>
    </w:p>
    <w:p w14:paraId="0F4B47AD" w14:textId="77777777" w:rsidR="0083247F" w:rsidRPr="0060195F" w:rsidRDefault="0083247F" w:rsidP="0060195F">
      <w:pPr>
        <w:jc w:val="both"/>
        <w:rPr>
          <w:noProof/>
          <w:lang w:val="id-ID"/>
        </w:rPr>
      </w:pPr>
    </w:p>
    <w:p w14:paraId="560979B5"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Tapi begitu kita memberikan gambaran sedikit saja diberi kesempatan ngomong, alhamdulillah mereka ternyata walaupun dalam artinya ragu, tapi begitu menyakinkan ke sekolah, oh ternyata berita yang muncul di masyarakat itu tidak benar. Berarti di latar belakangnya karena ada isu yang kurang baik. Kurang baik itu.</w:t>
      </w:r>
    </w:p>
    <w:p w14:paraId="448F07FE" w14:textId="77777777" w:rsidR="0083247F" w:rsidRPr="0060195F" w:rsidRDefault="0083247F" w:rsidP="0060195F">
      <w:pPr>
        <w:jc w:val="both"/>
        <w:rPr>
          <w:noProof/>
          <w:lang w:val="id-ID"/>
        </w:rPr>
      </w:pPr>
    </w:p>
    <w:p w14:paraId="3E32830D"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Sehingga ada beberapa dari calon wali murid itu, kesannya kok wis pokoknya murono lah itu. Tapi begitu kita ada pendekatan, akhirnya berubah. Ada pandangan masuk.</w:t>
      </w:r>
    </w:p>
    <w:p w14:paraId="32DA5327" w14:textId="77777777" w:rsidR="0083247F" w:rsidRPr="0060195F" w:rsidRDefault="0083247F" w:rsidP="0060195F">
      <w:pPr>
        <w:jc w:val="both"/>
        <w:rPr>
          <w:noProof/>
          <w:lang w:val="id-ID"/>
        </w:rPr>
      </w:pPr>
    </w:p>
    <w:p w14:paraId="7CB4D94E"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Begitu menyakinkan ke sekolah bahwa berita itu memang tidak benar, akhirnya ya kembali anaknya mau disekolahkan. Banyak itu Pak. Kemarin itu yang rencana mau kesana, tapi ternyata juga balik kesini lagi.</w:t>
      </w:r>
    </w:p>
    <w:p w14:paraId="410172E2" w14:textId="77777777" w:rsidR="0083247F" w:rsidRPr="0060195F" w:rsidRDefault="0083247F" w:rsidP="0060195F">
      <w:pPr>
        <w:jc w:val="both"/>
        <w:rPr>
          <w:noProof/>
          <w:lang w:val="id-ID"/>
        </w:rPr>
      </w:pPr>
    </w:p>
    <w:p w14:paraId="6FA11127"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Oh ada beberapa siswa yang mau membelokkan hatinya ke sekolah lain. Akhirnya kembali lagi ke SMK Mutu. Ternyata begitu disini sudah satu bulan ketika saya tanya, ya ternyata memang beda bakal di Mutu seperti itu.</w:t>
      </w:r>
    </w:p>
    <w:p w14:paraId="111C0932" w14:textId="77777777" w:rsidR="0083247F" w:rsidRPr="0060195F" w:rsidRDefault="0083247F" w:rsidP="0060195F">
      <w:pPr>
        <w:jc w:val="both"/>
        <w:rPr>
          <w:noProof/>
          <w:lang w:val="id-ID"/>
        </w:rPr>
      </w:pPr>
    </w:p>
    <w:p w14:paraId="7B9978BC"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Jadi dia lebih enjoy disini. Berarti memang sangat berpengaruh ya Pak ya door to door itu. Jadi bisa langsung ke siswanya, langsung ke orang tuanya gitu ya Pak ya.</w:t>
      </w:r>
    </w:p>
    <w:p w14:paraId="49B9BFA1" w14:textId="77777777" w:rsidR="0083247F" w:rsidRPr="0060195F" w:rsidRDefault="0083247F" w:rsidP="0060195F">
      <w:pPr>
        <w:jc w:val="both"/>
        <w:rPr>
          <w:noProof/>
          <w:lang w:val="id-ID"/>
        </w:rPr>
      </w:pPr>
    </w:p>
    <w:p w14:paraId="75F95CBA"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Termasuk informasi tentang administrasi dan sebagainya. Bisa dijelaskan secara langsung. Bisa secara langsung, bisa tanya langsung.</w:t>
      </w:r>
    </w:p>
    <w:p w14:paraId="7A673238" w14:textId="77777777" w:rsidR="0083247F" w:rsidRPr="0060195F" w:rsidRDefault="0083247F" w:rsidP="0060195F">
      <w:pPr>
        <w:jc w:val="both"/>
        <w:rPr>
          <w:noProof/>
          <w:lang w:val="id-ID"/>
        </w:rPr>
      </w:pPr>
    </w:p>
    <w:p w14:paraId="63FE88DA"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Makanya ketika tim itu mendapatkan kesulitan, dia itu bisa langsung mengajak saya. Alhamdulillah ketika saya datang, otomatis dari calon wali murid itu. Kepala sekolahnya langsung datang.</w:t>
      </w:r>
    </w:p>
    <w:p w14:paraId="36D4EC70" w14:textId="77777777" w:rsidR="0083247F" w:rsidRPr="0060195F" w:rsidRDefault="0083247F" w:rsidP="0060195F">
      <w:pPr>
        <w:jc w:val="both"/>
        <w:rPr>
          <w:noProof/>
          <w:lang w:val="id-ID"/>
        </w:rPr>
      </w:pPr>
    </w:p>
    <w:p w14:paraId="217F44FA"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Kepala sekolahnya langsung datang. Akhirnya langsung tertarik ya Pak ya. Jadi seperti itu ada perhatian khusus begitu memperhatikan gitu.</w:t>
      </w:r>
    </w:p>
    <w:p w14:paraId="2A85FED1" w14:textId="77777777" w:rsidR="0083247F" w:rsidRPr="0060195F" w:rsidRDefault="0083247F" w:rsidP="0060195F">
      <w:pPr>
        <w:jc w:val="both"/>
        <w:rPr>
          <w:noProof/>
          <w:lang w:val="id-ID"/>
        </w:rPr>
      </w:pPr>
    </w:p>
    <w:p w14:paraId="718D6327"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Terus apakah ada rencana pengembangan atau perbaikan strategi untuk ke depannya Pak? Barangkali nanti ada motivasi atau apa yang ke depan untuk tahun berikutnya? Ya mungkin hanya inovasi. Hanya inovasi saja. Saya yakin dengan strategi itu sudah bagus.</w:t>
      </w:r>
    </w:p>
    <w:p w14:paraId="5821B718" w14:textId="77777777" w:rsidR="0083247F" w:rsidRPr="0060195F" w:rsidRDefault="0083247F" w:rsidP="0060195F">
      <w:pPr>
        <w:jc w:val="both"/>
        <w:rPr>
          <w:noProof/>
          <w:lang w:val="id-ID"/>
        </w:rPr>
      </w:pPr>
    </w:p>
    <w:p w14:paraId="2079EB2A"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Dan strategi itu nanti lebih bagus lagi ketika program sekolah ini berjalan dengan baik. Dan insya Allah kalau program sekolah ini berjalan dengan baik, saya yakin dari wali murid itu ngomong kepada tetangganya, saudaranya, ke yang lain tentang SMKM itu. Jadi nanti inovasi inilah yang bisa menambah greget dari rencana SPMP ke depan.</w:t>
      </w:r>
    </w:p>
    <w:p w14:paraId="003F5CC4" w14:textId="77777777" w:rsidR="0083247F" w:rsidRPr="0060195F" w:rsidRDefault="0083247F" w:rsidP="0060195F">
      <w:pPr>
        <w:jc w:val="both"/>
        <w:rPr>
          <w:noProof/>
          <w:lang w:val="id-ID"/>
        </w:rPr>
      </w:pPr>
    </w:p>
    <w:p w14:paraId="19D668A7"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Semoga saja inovasi itu bisa berjalan dengan baik. Alhamdulillah sekarang kita tidak terlalu berat seperti kemarin. Karena kita bisa menjelaskan secara langsung.</w:t>
      </w:r>
    </w:p>
    <w:p w14:paraId="517990E8" w14:textId="77777777" w:rsidR="0083247F" w:rsidRPr="0060195F" w:rsidRDefault="0083247F" w:rsidP="0060195F">
      <w:pPr>
        <w:jc w:val="both"/>
        <w:rPr>
          <w:noProof/>
          <w:lang w:val="id-ID"/>
        </w:rPr>
      </w:pPr>
    </w:p>
    <w:p w14:paraId="3FB8EC01"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Orang tua siswa dan calon siswa bisa mendengar secara langsung. Ternyata tidak seperti itu lho. Berita yang tersebar.</w:t>
      </w:r>
    </w:p>
    <w:p w14:paraId="3442B89B" w14:textId="77777777" w:rsidR="0083247F" w:rsidRPr="0060195F" w:rsidRDefault="0083247F" w:rsidP="0060195F">
      <w:pPr>
        <w:jc w:val="both"/>
        <w:rPr>
          <w:noProof/>
          <w:lang w:val="id-ID"/>
        </w:rPr>
      </w:pPr>
    </w:p>
    <w:p w14:paraId="7EB0EEC4"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Kita tinggal inovasi saja seperti apa. Inovasinya ke depan. Terima kasih banyak Pak Tove atas waktu dan informasi yang sudah diberikan.</w:t>
      </w:r>
    </w:p>
    <w:p w14:paraId="64C4DAF3" w14:textId="77777777" w:rsidR="0083247F" w:rsidRPr="0060195F" w:rsidRDefault="0083247F" w:rsidP="0060195F">
      <w:pPr>
        <w:jc w:val="both"/>
        <w:rPr>
          <w:noProof/>
          <w:lang w:val="id-ID"/>
        </w:rPr>
      </w:pPr>
    </w:p>
    <w:p w14:paraId="6F107EF5"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Semoga ini sangat membantu untuk penelitian kami. Terima kasih. Apa yang dikerjakan nanti menjadi motivasi yang baik.</w:t>
      </w:r>
    </w:p>
    <w:p w14:paraId="66E35F4F" w14:textId="77777777" w:rsidR="0083247F" w:rsidRPr="0060195F" w:rsidRDefault="0083247F" w:rsidP="0060195F">
      <w:pPr>
        <w:jc w:val="both"/>
        <w:rPr>
          <w:noProof/>
          <w:lang w:val="id-ID"/>
        </w:rPr>
      </w:pPr>
    </w:p>
    <w:p w14:paraId="3BCC3F87" w14:textId="77777777" w:rsidR="0083247F" w:rsidRPr="0060195F" w:rsidRDefault="00000000" w:rsidP="0060195F">
      <w:pPr>
        <w:jc w:val="both"/>
        <w:rPr>
          <w:noProof/>
          <w:lang w:val="id-ID"/>
        </w:rPr>
      </w:pPr>
      <w:r w:rsidRPr="0060195F">
        <w:rPr>
          <w:rFonts w:ascii="Calibri" w:eastAsia="Calibri" w:hAnsi="Calibri" w:cs="Calibri"/>
          <w:noProof/>
          <w:sz w:val="24"/>
          <w:szCs w:val="24"/>
          <w:lang w:val="id-ID"/>
        </w:rPr>
        <w:t>Dan tugasnya bisa selesai. Amin. Terima kasih banyak Pak.</w:t>
      </w:r>
    </w:p>
    <w:p w14:paraId="25ADF21D" w14:textId="77777777" w:rsidR="0083247F" w:rsidRPr="0060195F" w:rsidRDefault="0083247F" w:rsidP="0060195F">
      <w:pPr>
        <w:jc w:val="both"/>
        <w:rPr>
          <w:noProof/>
          <w:lang w:val="id-ID"/>
        </w:rPr>
      </w:pPr>
    </w:p>
    <w:p w14:paraId="1D2E14BC" w14:textId="457BA5E3" w:rsidR="0083247F" w:rsidRPr="0060195F" w:rsidRDefault="00000000" w:rsidP="0060195F">
      <w:pPr>
        <w:jc w:val="both"/>
        <w:rPr>
          <w:rFonts w:ascii="Calibri" w:eastAsia="Calibri" w:hAnsi="Calibri" w:cs="Calibri"/>
          <w:noProof/>
          <w:sz w:val="24"/>
          <w:szCs w:val="24"/>
          <w:lang w:val="id-ID"/>
        </w:rPr>
      </w:pPr>
      <w:r w:rsidRPr="0060195F">
        <w:rPr>
          <w:rFonts w:ascii="Calibri" w:eastAsia="Calibri" w:hAnsi="Calibri" w:cs="Calibri"/>
          <w:noProof/>
          <w:sz w:val="24"/>
          <w:szCs w:val="24"/>
          <w:lang w:val="id-ID"/>
        </w:rPr>
        <w:t>Amin.</w:t>
      </w:r>
      <w:r w:rsidR="00EE5E5B" w:rsidRPr="0060195F">
        <w:rPr>
          <w:rFonts w:ascii="Calibri" w:eastAsia="Calibri" w:hAnsi="Calibri" w:cs="Calibri"/>
          <w:noProof/>
          <w:sz w:val="24"/>
          <w:szCs w:val="24"/>
          <w:lang w:val="id-ID"/>
        </w:rPr>
        <w:t xml:space="preserve"> </w:t>
      </w:r>
    </w:p>
    <w:p w14:paraId="6393C283" w14:textId="77777777" w:rsidR="00EE5E5B" w:rsidRPr="0060195F" w:rsidRDefault="00EE5E5B" w:rsidP="0060195F">
      <w:pPr>
        <w:jc w:val="both"/>
        <w:rPr>
          <w:rFonts w:ascii="Calibri" w:eastAsia="Calibri" w:hAnsi="Calibri" w:cs="Calibri"/>
          <w:noProof/>
          <w:sz w:val="24"/>
          <w:szCs w:val="24"/>
          <w:lang w:val="id-ID"/>
        </w:rPr>
      </w:pPr>
    </w:p>
    <w:p w14:paraId="4F04051E" w14:textId="77777777" w:rsidR="00EE5E5B" w:rsidRPr="0060195F" w:rsidRDefault="00EE5E5B" w:rsidP="0060195F">
      <w:pPr>
        <w:jc w:val="both"/>
        <w:rPr>
          <w:rFonts w:ascii="Calibri" w:eastAsia="Calibri" w:hAnsi="Calibri" w:cs="Calibri"/>
          <w:noProof/>
          <w:sz w:val="24"/>
          <w:szCs w:val="24"/>
          <w:lang w:val="id-ID"/>
        </w:rPr>
      </w:pPr>
    </w:p>
    <w:sectPr w:rsidR="00EE5E5B" w:rsidRPr="0060195F">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9662EC"/>
    <w:multiLevelType w:val="hybridMultilevel"/>
    <w:tmpl w:val="30DA629C"/>
    <w:lvl w:ilvl="0" w:tplc="64FC94F0">
      <w:start w:val="1"/>
      <w:numFmt w:val="decimal"/>
      <w:lvlText w:val="%1."/>
      <w:lvlJc w:val="left"/>
      <w:pPr>
        <w:ind w:left="720" w:hanging="360"/>
      </w:pPr>
      <w:rPr>
        <w:rFonts w:hint="default"/>
        <w:color w:val="00000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384A1D6F"/>
    <w:multiLevelType w:val="hybridMultilevel"/>
    <w:tmpl w:val="602019A4"/>
    <w:lvl w:ilvl="0" w:tplc="EBACBB40">
      <w:start w:val="1"/>
      <w:numFmt w:val="bullet"/>
      <w:lvlText w:val="●"/>
      <w:lvlJc w:val="left"/>
      <w:pPr>
        <w:ind w:left="720" w:hanging="360"/>
      </w:pPr>
    </w:lvl>
    <w:lvl w:ilvl="1" w:tplc="13168D80">
      <w:start w:val="1"/>
      <w:numFmt w:val="bullet"/>
      <w:lvlText w:val="○"/>
      <w:lvlJc w:val="left"/>
      <w:pPr>
        <w:ind w:left="1440" w:hanging="360"/>
      </w:pPr>
    </w:lvl>
    <w:lvl w:ilvl="2" w:tplc="00DC4A2A">
      <w:start w:val="1"/>
      <w:numFmt w:val="bullet"/>
      <w:lvlText w:val="■"/>
      <w:lvlJc w:val="left"/>
      <w:pPr>
        <w:ind w:left="2160" w:hanging="360"/>
      </w:pPr>
    </w:lvl>
    <w:lvl w:ilvl="3" w:tplc="8698DDF4">
      <w:start w:val="1"/>
      <w:numFmt w:val="bullet"/>
      <w:lvlText w:val="●"/>
      <w:lvlJc w:val="left"/>
      <w:pPr>
        <w:ind w:left="2880" w:hanging="360"/>
      </w:pPr>
    </w:lvl>
    <w:lvl w:ilvl="4" w:tplc="71ECFA46">
      <w:start w:val="1"/>
      <w:numFmt w:val="bullet"/>
      <w:lvlText w:val="○"/>
      <w:lvlJc w:val="left"/>
      <w:pPr>
        <w:ind w:left="3600" w:hanging="360"/>
      </w:pPr>
    </w:lvl>
    <w:lvl w:ilvl="5" w:tplc="F05EF07A">
      <w:start w:val="1"/>
      <w:numFmt w:val="bullet"/>
      <w:lvlText w:val="■"/>
      <w:lvlJc w:val="left"/>
      <w:pPr>
        <w:ind w:left="4320" w:hanging="360"/>
      </w:pPr>
    </w:lvl>
    <w:lvl w:ilvl="6" w:tplc="05B69B40">
      <w:start w:val="1"/>
      <w:numFmt w:val="bullet"/>
      <w:lvlText w:val="●"/>
      <w:lvlJc w:val="left"/>
      <w:pPr>
        <w:ind w:left="5040" w:hanging="360"/>
      </w:pPr>
    </w:lvl>
    <w:lvl w:ilvl="7" w:tplc="5AA612D6">
      <w:start w:val="1"/>
      <w:numFmt w:val="bullet"/>
      <w:lvlText w:val="●"/>
      <w:lvlJc w:val="left"/>
      <w:pPr>
        <w:ind w:left="5760" w:hanging="360"/>
      </w:pPr>
    </w:lvl>
    <w:lvl w:ilvl="8" w:tplc="FD508B98">
      <w:start w:val="1"/>
      <w:numFmt w:val="bullet"/>
      <w:lvlText w:val="●"/>
      <w:lvlJc w:val="left"/>
      <w:pPr>
        <w:ind w:left="6480" w:hanging="360"/>
      </w:pPr>
    </w:lvl>
  </w:abstractNum>
  <w:abstractNum w:abstractNumId="2" w15:restartNumberingAfterBreak="0">
    <w:nsid w:val="7D9D36D5"/>
    <w:multiLevelType w:val="multilevel"/>
    <w:tmpl w:val="A8AAEA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67158089">
    <w:abstractNumId w:val="1"/>
    <w:lvlOverride w:ilvl="0">
      <w:startOverride w:val="1"/>
    </w:lvlOverride>
  </w:num>
  <w:num w:numId="2" w16cid:durableId="479426376">
    <w:abstractNumId w:val="2"/>
  </w:num>
  <w:num w:numId="3" w16cid:durableId="1807052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47F"/>
    <w:rsid w:val="00211F01"/>
    <w:rsid w:val="00324BA9"/>
    <w:rsid w:val="00401299"/>
    <w:rsid w:val="004500DD"/>
    <w:rsid w:val="0060195F"/>
    <w:rsid w:val="00610123"/>
    <w:rsid w:val="0083247F"/>
    <w:rsid w:val="00AC74A9"/>
    <w:rsid w:val="00BF4FD3"/>
    <w:rsid w:val="00EE5E5B"/>
    <w:rsid w:val="00FE2767"/>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4116D"/>
  <w15:docId w15:val="{9E3A43A3-BEF0-4194-8076-E3BA58BEE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2682</Words>
  <Characters>15291</Characters>
  <Application>Microsoft Office Word</Application>
  <DocSecurity>0</DocSecurity>
  <Lines>127</Lines>
  <Paragraphs>35</Paragraphs>
  <ScaleCrop>false</ScaleCrop>
  <Company/>
  <LinksUpToDate>false</LinksUpToDate>
  <CharactersWithSpaces>17938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20251224 111118</dc:title>
  <dc:creator>TurboScribe.ai</dc:creator>
  <cp:lastModifiedBy>agnesudayana4@hotmail.com</cp:lastModifiedBy>
  <cp:revision>5</cp:revision>
  <dcterms:created xsi:type="dcterms:W3CDTF">2026-01-13T07:45:00Z</dcterms:created>
  <dcterms:modified xsi:type="dcterms:W3CDTF">2026-02-10T09:50:00Z</dcterms:modified>
</cp:coreProperties>
</file>